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986" w:rsidRDefault="006A3986" w:rsidP="006A3986">
      <w:pPr>
        <w:jc w:val="both"/>
        <w:rPr>
          <w:b/>
          <w:sz w:val="28"/>
          <w:szCs w:val="28"/>
        </w:rPr>
      </w:pPr>
    </w:p>
    <w:p w:rsidR="006A3986" w:rsidRDefault="006A3986" w:rsidP="006A3986">
      <w:pPr>
        <w:jc w:val="both"/>
        <w:rPr>
          <w:b/>
          <w:sz w:val="28"/>
          <w:szCs w:val="28"/>
        </w:rPr>
      </w:pPr>
    </w:p>
    <w:p w:rsidR="006A3986" w:rsidRDefault="006A3986" w:rsidP="006A398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Полное наименование: муниципальное казенное учреждение «Частоозерский межпоселенческий культурно - досуговый центр»</w:t>
      </w:r>
    </w:p>
    <w:p w:rsidR="006A3986" w:rsidRDefault="006A3986" w:rsidP="006A398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Сокращенное наименование </w:t>
      </w:r>
      <w:r>
        <w:rPr>
          <w:sz w:val="28"/>
          <w:szCs w:val="28"/>
        </w:rPr>
        <w:t>МКУ «ЧМКДЦ»</w:t>
      </w:r>
    </w:p>
    <w:p w:rsidR="006A3986" w:rsidRDefault="006A3986" w:rsidP="006A3986">
      <w:pPr>
        <w:jc w:val="both"/>
        <w:rPr>
          <w:sz w:val="28"/>
          <w:szCs w:val="28"/>
        </w:rPr>
      </w:pPr>
      <w:r>
        <w:rPr>
          <w:sz w:val="28"/>
          <w:szCs w:val="28"/>
        </w:rPr>
        <w:t>ФИО директора: Бойцова Вера Михайловна тел. 8-35-230-9-12-79</w:t>
      </w:r>
    </w:p>
    <w:p w:rsidR="006A3986" w:rsidRDefault="006A3986" w:rsidP="006A3986">
      <w:pPr>
        <w:jc w:val="both"/>
        <w:rPr>
          <w:sz w:val="28"/>
          <w:szCs w:val="28"/>
        </w:rPr>
      </w:pPr>
      <w:r>
        <w:rPr>
          <w:sz w:val="28"/>
          <w:szCs w:val="28"/>
        </w:rPr>
        <w:t>(Приказ № 9-к § 2 от 28.02.2013г.)</w:t>
      </w:r>
    </w:p>
    <w:p w:rsidR="006A3986" w:rsidRDefault="006A3986" w:rsidP="006A3986">
      <w:pPr>
        <w:jc w:val="both"/>
        <w:rPr>
          <w:sz w:val="28"/>
          <w:szCs w:val="28"/>
        </w:rPr>
      </w:pPr>
      <w:r>
        <w:rPr>
          <w:sz w:val="28"/>
          <w:szCs w:val="28"/>
        </w:rPr>
        <w:t>Основание деятельности руководителя: Устав</w:t>
      </w:r>
    </w:p>
    <w:p w:rsidR="006A3986" w:rsidRDefault="006A3986" w:rsidP="006A3986">
      <w:pPr>
        <w:jc w:val="both"/>
        <w:rPr>
          <w:sz w:val="28"/>
          <w:szCs w:val="28"/>
        </w:rPr>
      </w:pPr>
      <w:r>
        <w:rPr>
          <w:sz w:val="28"/>
          <w:szCs w:val="28"/>
        </w:rPr>
        <w:t>ФИО Гл. бухгалтера Квашнина Елена Сергеевна  тел. 9-14-90</w:t>
      </w:r>
    </w:p>
    <w:p w:rsidR="006A3986" w:rsidRDefault="006A3986" w:rsidP="006A398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ИНН</w:t>
      </w:r>
      <w:r>
        <w:rPr>
          <w:sz w:val="28"/>
          <w:szCs w:val="28"/>
        </w:rPr>
        <w:t xml:space="preserve"> 4521003262</w:t>
      </w:r>
    </w:p>
    <w:p w:rsidR="006A3986" w:rsidRDefault="006A3986" w:rsidP="006A398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КПП </w:t>
      </w:r>
      <w:r>
        <w:rPr>
          <w:sz w:val="28"/>
          <w:szCs w:val="28"/>
        </w:rPr>
        <w:t>452101001</w:t>
      </w:r>
    </w:p>
    <w:p w:rsidR="006A3986" w:rsidRDefault="006A3986" w:rsidP="006A3986">
      <w:pPr>
        <w:jc w:val="both"/>
        <w:rPr>
          <w:sz w:val="28"/>
          <w:szCs w:val="28"/>
        </w:rPr>
      </w:pPr>
      <w:r>
        <w:rPr>
          <w:sz w:val="28"/>
          <w:szCs w:val="28"/>
        </w:rPr>
        <w:t>ОКВЭД 92.51</w:t>
      </w:r>
    </w:p>
    <w:p w:rsidR="006A3986" w:rsidRDefault="006A3986" w:rsidP="006A3986">
      <w:pPr>
        <w:jc w:val="both"/>
        <w:rPr>
          <w:sz w:val="28"/>
          <w:szCs w:val="28"/>
        </w:rPr>
      </w:pPr>
      <w:r>
        <w:rPr>
          <w:sz w:val="28"/>
          <w:szCs w:val="28"/>
        </w:rPr>
        <w:t>ОКПО 29707588</w:t>
      </w:r>
    </w:p>
    <w:p w:rsidR="006A3986" w:rsidRDefault="006A3986" w:rsidP="006A3986">
      <w:pPr>
        <w:jc w:val="both"/>
        <w:rPr>
          <w:sz w:val="28"/>
          <w:szCs w:val="28"/>
        </w:rPr>
      </w:pPr>
      <w:r>
        <w:rPr>
          <w:sz w:val="28"/>
          <w:szCs w:val="28"/>
        </w:rPr>
        <w:t>ОГРН 1114512000558</w:t>
      </w:r>
    </w:p>
    <w:p w:rsidR="006A3986" w:rsidRDefault="006A3986" w:rsidP="006A3986">
      <w:pPr>
        <w:jc w:val="both"/>
        <w:rPr>
          <w:sz w:val="28"/>
          <w:szCs w:val="28"/>
        </w:rPr>
      </w:pPr>
      <w:r>
        <w:rPr>
          <w:sz w:val="28"/>
          <w:szCs w:val="28"/>
        </w:rPr>
        <w:t>ОКТМО 37636428</w:t>
      </w:r>
    </w:p>
    <w:p w:rsidR="006A3986" w:rsidRDefault="006A3986" w:rsidP="006A3986">
      <w:pPr>
        <w:jc w:val="both"/>
        <w:rPr>
          <w:sz w:val="28"/>
          <w:szCs w:val="28"/>
        </w:rPr>
      </w:pPr>
      <w:r>
        <w:rPr>
          <w:sz w:val="28"/>
          <w:szCs w:val="28"/>
        </w:rPr>
        <w:t>Регистрационный № в ПРФ 055-119003333</w:t>
      </w:r>
    </w:p>
    <w:p w:rsidR="006A3986" w:rsidRDefault="006A3986" w:rsidP="006A3986">
      <w:pPr>
        <w:jc w:val="both"/>
        <w:rPr>
          <w:sz w:val="28"/>
          <w:szCs w:val="28"/>
        </w:rPr>
      </w:pPr>
      <w:r>
        <w:rPr>
          <w:sz w:val="28"/>
          <w:szCs w:val="28"/>
        </w:rPr>
        <w:t>Регистрационный № в ФСС 4500038508</w:t>
      </w:r>
    </w:p>
    <w:p w:rsidR="006A3986" w:rsidRDefault="006A3986" w:rsidP="006A3986">
      <w:pPr>
        <w:jc w:val="both"/>
        <w:rPr>
          <w:sz w:val="28"/>
          <w:szCs w:val="28"/>
        </w:rPr>
      </w:pPr>
      <w:r>
        <w:rPr>
          <w:sz w:val="28"/>
          <w:szCs w:val="28"/>
        </w:rPr>
        <w:t>БИК 043735650</w:t>
      </w:r>
    </w:p>
    <w:p w:rsidR="006A3986" w:rsidRDefault="006A3986" w:rsidP="006A39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УФК по Курганской области («муниципальное казенное учреждение «Частоозерский межпоселенческий культурно-досуговый центр» </w:t>
      </w:r>
      <w:proofErr w:type="gramStart"/>
      <w:r>
        <w:rPr>
          <w:sz w:val="28"/>
          <w:szCs w:val="28"/>
        </w:rPr>
        <w:t>л</w:t>
      </w:r>
      <w:proofErr w:type="gramEnd"/>
      <w:r>
        <w:rPr>
          <w:sz w:val="28"/>
          <w:szCs w:val="28"/>
        </w:rPr>
        <w:t>/с 03433Р29460)</w:t>
      </w:r>
    </w:p>
    <w:p w:rsidR="006A3986" w:rsidRDefault="006A3986" w:rsidP="006A39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Банк Отделение № 8599 ПАО Сбербанк </w:t>
      </w:r>
    </w:p>
    <w:p w:rsidR="006A3986" w:rsidRDefault="006A3986" w:rsidP="006A3986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Почтовый адрес: 641570  Курганская обл., с. Частоозерье, ул</w:t>
      </w:r>
      <w:proofErr w:type="gramStart"/>
      <w:r>
        <w:rPr>
          <w:sz w:val="28"/>
          <w:szCs w:val="28"/>
        </w:rPr>
        <w:t>.О</w:t>
      </w:r>
      <w:proofErr w:type="gramEnd"/>
      <w:r>
        <w:rPr>
          <w:sz w:val="28"/>
          <w:szCs w:val="28"/>
        </w:rPr>
        <w:t>ктябрьская 139</w:t>
      </w:r>
    </w:p>
    <w:p w:rsidR="006A3986" w:rsidRDefault="006A3986" w:rsidP="006A3986">
      <w:pPr>
        <w:jc w:val="both"/>
        <w:rPr>
          <w:b/>
          <w:sz w:val="28"/>
          <w:szCs w:val="28"/>
        </w:rPr>
      </w:pPr>
    </w:p>
    <w:p w:rsidR="008B7FEF" w:rsidRDefault="008B7FEF"/>
    <w:sectPr w:rsidR="008B7FEF" w:rsidSect="00360BEF">
      <w:pgSz w:w="11906" w:h="16838"/>
      <w:pgMar w:top="567" w:right="850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A3986"/>
    <w:rsid w:val="00360BEF"/>
    <w:rsid w:val="006A3986"/>
    <w:rsid w:val="008B7FEF"/>
    <w:rsid w:val="00DE50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9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6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>MultiDVD Team</Company>
  <LinksUpToDate>false</LinksUpToDate>
  <CharactersWithSpaces>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2016-05-23T09:39:00Z</dcterms:created>
  <dcterms:modified xsi:type="dcterms:W3CDTF">2016-05-23T09:39:00Z</dcterms:modified>
</cp:coreProperties>
</file>