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4" w:type="dxa"/>
        <w:tblInd w:w="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30"/>
        <w:gridCol w:w="4936"/>
      </w:tblGrid>
      <w:tr w:rsidR="006F3C36" w:rsidRPr="00B52311" w:rsidTr="006F3C36">
        <w:trPr>
          <w:trHeight w:val="315"/>
        </w:trPr>
        <w:tc>
          <w:tcPr>
            <w:tcW w:w="9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  <w:bookmarkStart w:id="0" w:name="_GoBack"/>
            <w:bookmarkEnd w:id="0"/>
            <w:r w:rsidRPr="00B52311">
              <w:rPr>
                <w:b/>
                <w:bCs/>
                <w:iCs/>
                <w:sz w:val="28"/>
                <w:szCs w:val="28"/>
              </w:rPr>
              <w:t>КАРТОЧКА УЧЕТА</w:t>
            </w:r>
          </w:p>
          <w:p w:rsidR="006F3C36" w:rsidRPr="00B52311" w:rsidRDefault="006F3C36" w:rsidP="00B360F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52311">
              <w:rPr>
                <w:b/>
                <w:bCs/>
                <w:iCs/>
                <w:sz w:val="28"/>
                <w:szCs w:val="28"/>
              </w:rPr>
              <w:t>ООО  «О</w:t>
            </w:r>
            <w:r w:rsidR="00B360F9">
              <w:rPr>
                <w:b/>
                <w:bCs/>
                <w:iCs/>
                <w:sz w:val="28"/>
                <w:szCs w:val="28"/>
              </w:rPr>
              <w:t>ПТИМА</w:t>
            </w:r>
            <w:r w:rsidRPr="00B52311">
              <w:rPr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6F3C36" w:rsidRPr="00B52311" w:rsidTr="00EF3BD3">
        <w:trPr>
          <w:cantSplit/>
          <w:trHeight w:val="94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b/>
                <w:iCs/>
                <w:sz w:val="28"/>
                <w:szCs w:val="28"/>
              </w:rPr>
            </w:pPr>
            <w:r w:rsidRPr="00B52311">
              <w:rPr>
                <w:b/>
                <w:iCs/>
                <w:sz w:val="28"/>
                <w:szCs w:val="28"/>
              </w:rPr>
              <w:t>Полное наименование фирмы (в соответствии с учредительными документами)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rFonts w:eastAsia="Arial Unicode MS"/>
                <w:b/>
                <w:iCs/>
                <w:sz w:val="28"/>
                <w:szCs w:val="28"/>
              </w:rPr>
            </w:pPr>
          </w:p>
          <w:p w:rsidR="006F3C36" w:rsidRPr="00B52311" w:rsidRDefault="006F3C36" w:rsidP="00AC7FC0">
            <w:pPr>
              <w:rPr>
                <w:rFonts w:eastAsia="Arial Unicode MS"/>
                <w:b/>
                <w:iCs/>
                <w:sz w:val="28"/>
                <w:szCs w:val="28"/>
              </w:rPr>
            </w:pPr>
          </w:p>
          <w:p w:rsidR="006F3C36" w:rsidRPr="00B52311" w:rsidRDefault="006F3C36" w:rsidP="00AC7FC0">
            <w:pPr>
              <w:rPr>
                <w:rFonts w:eastAsia="Arial Unicode MS"/>
                <w:b/>
                <w:iCs/>
                <w:sz w:val="28"/>
                <w:szCs w:val="28"/>
              </w:rPr>
            </w:pPr>
          </w:p>
          <w:p w:rsidR="006F3C36" w:rsidRPr="00B52311" w:rsidRDefault="006F3C36" w:rsidP="00AC7FC0">
            <w:pPr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B360F9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B52311">
              <w:rPr>
                <w:bCs/>
                <w:iCs/>
                <w:sz w:val="28"/>
                <w:szCs w:val="28"/>
              </w:rPr>
              <w:t>Общество с ограниченной ответственностью  «О</w:t>
            </w:r>
            <w:r w:rsidR="00B360F9">
              <w:rPr>
                <w:bCs/>
                <w:iCs/>
                <w:sz w:val="28"/>
                <w:szCs w:val="28"/>
              </w:rPr>
              <w:t>ПТИМА</w:t>
            </w:r>
            <w:r w:rsidRPr="00B52311">
              <w:rPr>
                <w:bCs/>
                <w:iCs/>
                <w:sz w:val="28"/>
                <w:szCs w:val="28"/>
              </w:rPr>
              <w:t>»</w:t>
            </w:r>
          </w:p>
        </w:tc>
      </w:tr>
      <w:tr w:rsidR="006F3C36" w:rsidRPr="00B52311" w:rsidTr="00EF3BD3">
        <w:trPr>
          <w:cantSplit/>
          <w:trHeight w:val="90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b/>
                <w:iCs/>
                <w:sz w:val="28"/>
                <w:szCs w:val="28"/>
              </w:rPr>
            </w:pPr>
            <w:r w:rsidRPr="00B52311">
              <w:rPr>
                <w:b/>
                <w:iCs/>
                <w:sz w:val="28"/>
                <w:szCs w:val="28"/>
              </w:rPr>
              <w:t>Юридический адрес (в соответствии с учредительными документами)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D07ED3">
            <w:pPr>
              <w:snapToGrid w:val="0"/>
              <w:rPr>
                <w:iCs/>
                <w:sz w:val="28"/>
                <w:szCs w:val="28"/>
              </w:rPr>
            </w:pPr>
            <w:r w:rsidRPr="00B52311">
              <w:rPr>
                <w:iCs/>
                <w:sz w:val="28"/>
                <w:szCs w:val="28"/>
              </w:rPr>
              <w:t xml:space="preserve">Россия, </w:t>
            </w:r>
            <w:r w:rsidR="00911490" w:rsidRPr="00911490">
              <w:rPr>
                <w:iCs/>
                <w:sz w:val="28"/>
                <w:szCs w:val="28"/>
              </w:rPr>
              <w:t>117246, г. Москва, Научный</w:t>
            </w:r>
            <w:r w:rsidR="00D07ED3">
              <w:rPr>
                <w:iCs/>
                <w:sz w:val="28"/>
                <w:szCs w:val="28"/>
              </w:rPr>
              <w:t xml:space="preserve"> </w:t>
            </w:r>
            <w:r w:rsidR="00D07ED3" w:rsidRPr="00911490">
              <w:rPr>
                <w:iCs/>
                <w:sz w:val="28"/>
                <w:szCs w:val="28"/>
              </w:rPr>
              <w:t>проезд</w:t>
            </w:r>
            <w:r w:rsidR="00911490" w:rsidRPr="00911490">
              <w:rPr>
                <w:iCs/>
                <w:sz w:val="28"/>
                <w:szCs w:val="28"/>
              </w:rPr>
              <w:t>, д. 8 стр. 1, помещение ХIX эт.5 оф.554</w:t>
            </w:r>
          </w:p>
        </w:tc>
      </w:tr>
      <w:tr w:rsidR="006F3C36" w:rsidRPr="00B52311" w:rsidTr="00EF3BD3">
        <w:trPr>
          <w:cantSplit/>
          <w:trHeight w:val="296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b/>
                <w:iCs/>
                <w:sz w:val="28"/>
                <w:szCs w:val="28"/>
              </w:rPr>
            </w:pPr>
            <w:r w:rsidRPr="00B52311">
              <w:rPr>
                <w:b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36" w:rsidRPr="00B52311" w:rsidRDefault="00D07ED3" w:rsidP="006F3C36">
            <w:pPr>
              <w:snapToGrid w:val="0"/>
              <w:rPr>
                <w:iCs/>
                <w:sz w:val="28"/>
                <w:szCs w:val="28"/>
              </w:rPr>
            </w:pPr>
            <w:r w:rsidRPr="00B52311">
              <w:rPr>
                <w:iCs/>
                <w:sz w:val="28"/>
                <w:szCs w:val="28"/>
              </w:rPr>
              <w:t xml:space="preserve">Россия, </w:t>
            </w:r>
            <w:r w:rsidRPr="00911490">
              <w:rPr>
                <w:iCs/>
                <w:sz w:val="28"/>
                <w:szCs w:val="28"/>
              </w:rPr>
              <w:t>117246, г. Москва, Научный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911490">
              <w:rPr>
                <w:iCs/>
                <w:sz w:val="28"/>
                <w:szCs w:val="28"/>
              </w:rPr>
              <w:t>проезд, д. 8 стр. 1, помещение ХIX эт.5 оф.554</w:t>
            </w:r>
          </w:p>
        </w:tc>
      </w:tr>
      <w:tr w:rsidR="006F3C36" w:rsidRPr="00B52311" w:rsidTr="00EF3BD3">
        <w:trPr>
          <w:cantSplit/>
          <w:trHeight w:val="34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6F3C36" w:rsidRDefault="006F3C36" w:rsidP="00AC7FC0">
            <w:pPr>
              <w:snapToGrid w:val="0"/>
              <w:rPr>
                <w:b/>
                <w:iCs/>
                <w:sz w:val="28"/>
                <w:szCs w:val="28"/>
                <w:lang w:val="en-US"/>
              </w:rPr>
            </w:pPr>
            <w:r w:rsidRPr="00B52311">
              <w:rPr>
                <w:b/>
                <w:iCs/>
                <w:sz w:val="28"/>
                <w:szCs w:val="28"/>
              </w:rPr>
              <w:t>Телефон</w:t>
            </w:r>
            <w:r>
              <w:rPr>
                <w:b/>
                <w:iCs/>
                <w:sz w:val="28"/>
                <w:szCs w:val="28"/>
                <w:lang w:val="en-US"/>
              </w:rPr>
              <w:t>/</w:t>
            </w:r>
            <w:r w:rsidRPr="00B52311">
              <w:rPr>
                <w:b/>
                <w:iCs/>
                <w:sz w:val="28"/>
                <w:szCs w:val="28"/>
              </w:rPr>
              <w:t xml:space="preserve"> Факс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+7 </w:t>
            </w:r>
            <w:r>
              <w:rPr>
                <w:iCs/>
                <w:sz w:val="28"/>
                <w:szCs w:val="28"/>
              </w:rPr>
              <w:t>(495) 620-62-60</w:t>
            </w:r>
          </w:p>
        </w:tc>
      </w:tr>
      <w:tr w:rsidR="006F3C36" w:rsidRPr="00B52311" w:rsidTr="00EF3BD3">
        <w:trPr>
          <w:cantSplit/>
          <w:trHeight w:val="34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b/>
                <w:iCs/>
                <w:sz w:val="28"/>
                <w:szCs w:val="28"/>
              </w:rPr>
            </w:pPr>
            <w:r w:rsidRPr="00B52311">
              <w:rPr>
                <w:b/>
                <w:iCs/>
                <w:sz w:val="28"/>
                <w:szCs w:val="28"/>
              </w:rPr>
              <w:t>E-mail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36" w:rsidRPr="00B52311" w:rsidRDefault="00CE6EDD" w:rsidP="00AC7FC0">
            <w:pPr>
              <w:snapToGrid w:val="0"/>
              <w:rPr>
                <w:iCs/>
                <w:sz w:val="28"/>
                <w:szCs w:val="28"/>
              </w:rPr>
            </w:pPr>
            <w:r w:rsidRPr="00CE6EDD">
              <w:rPr>
                <w:iCs/>
                <w:sz w:val="28"/>
                <w:szCs w:val="28"/>
                <w:lang w:val="en-US"/>
              </w:rPr>
              <w:t>Info@optima-opt.com</w:t>
            </w:r>
          </w:p>
        </w:tc>
      </w:tr>
      <w:tr w:rsidR="006F3C36" w:rsidRPr="00B52311" w:rsidTr="00EF3BD3">
        <w:trPr>
          <w:cantSplit/>
          <w:trHeight w:val="34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6F3C36" w:rsidRDefault="006F3C36" w:rsidP="00AC7FC0">
            <w:pPr>
              <w:snapToGri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Сайт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rFonts w:eastAsia="Arial Unicode MS"/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www.</w:t>
            </w:r>
            <w:r w:rsidRPr="008A2D5B">
              <w:rPr>
                <w:iCs/>
                <w:sz w:val="28"/>
                <w:szCs w:val="28"/>
              </w:rPr>
              <w:t>optima-opt.com</w:t>
            </w:r>
          </w:p>
        </w:tc>
      </w:tr>
      <w:tr w:rsidR="006F3C36" w:rsidRPr="00B52311" w:rsidTr="00EF3BD3">
        <w:trPr>
          <w:cantSplit/>
          <w:trHeight w:val="31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b/>
                <w:iCs/>
                <w:sz w:val="28"/>
                <w:szCs w:val="28"/>
              </w:rPr>
            </w:pPr>
            <w:r w:rsidRPr="00B52311">
              <w:rPr>
                <w:b/>
                <w:iCs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sz w:val="17"/>
                <w:szCs w:val="17"/>
              </w:rPr>
            </w:pPr>
            <w:r w:rsidRPr="00B52311">
              <w:rPr>
                <w:iCs/>
                <w:sz w:val="28"/>
                <w:szCs w:val="28"/>
              </w:rPr>
              <w:t>ИНН 7728781017     КПП 7728</w:t>
            </w:r>
            <w:r w:rsidRPr="00B52311">
              <w:rPr>
                <w:iCs/>
                <w:sz w:val="28"/>
                <w:szCs w:val="28"/>
                <w:lang w:val="en-US"/>
              </w:rPr>
              <w:t>01001</w:t>
            </w:r>
          </w:p>
        </w:tc>
      </w:tr>
      <w:tr w:rsidR="006F3C36" w:rsidRPr="00B52311" w:rsidTr="00EF3BD3">
        <w:trPr>
          <w:cantSplit/>
          <w:trHeight w:val="34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b/>
                <w:iCs/>
                <w:sz w:val="28"/>
                <w:szCs w:val="28"/>
              </w:rPr>
            </w:pPr>
            <w:r w:rsidRPr="00B52311">
              <w:rPr>
                <w:b/>
                <w:iCs/>
                <w:sz w:val="28"/>
                <w:szCs w:val="28"/>
              </w:rPr>
              <w:t>Банковские реквизиты: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iCs/>
                <w:sz w:val="28"/>
                <w:szCs w:val="28"/>
              </w:rPr>
            </w:pPr>
          </w:p>
        </w:tc>
      </w:tr>
      <w:tr w:rsidR="006F3C36" w:rsidRPr="00B52311" w:rsidTr="00EF3BD3">
        <w:trPr>
          <w:cantSplit/>
          <w:trHeight w:val="34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b/>
                <w:iCs/>
                <w:sz w:val="28"/>
                <w:szCs w:val="28"/>
              </w:rPr>
            </w:pPr>
            <w:r w:rsidRPr="00B52311">
              <w:rPr>
                <w:b/>
                <w:iCs/>
                <w:sz w:val="28"/>
                <w:szCs w:val="28"/>
              </w:rPr>
              <w:t xml:space="preserve"> - расчетный счет, руб.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C36" w:rsidRPr="00B52311" w:rsidRDefault="006F3C36" w:rsidP="00AC7FC0">
            <w:pPr>
              <w:snapToGrid w:val="0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36" w:rsidRPr="00756D0A" w:rsidRDefault="00843F75" w:rsidP="00AC7FC0">
            <w:pPr>
              <w:snapToGrid w:val="0"/>
              <w:rPr>
                <w:iCs/>
                <w:sz w:val="28"/>
                <w:szCs w:val="28"/>
                <w:lang w:val="en-US"/>
              </w:rPr>
            </w:pPr>
            <w:r>
              <w:rPr>
                <w:rFonts w:ascii="TimesNewRoman???????" w:hAnsi="TimesNewRoman???????" w:cs="TimesNewRoman???????"/>
                <w:sz w:val="26"/>
                <w:szCs w:val="26"/>
              </w:rPr>
              <w:t>40702810500000062852</w:t>
            </w:r>
          </w:p>
        </w:tc>
      </w:tr>
      <w:tr w:rsidR="006B19CE" w:rsidRPr="00B52311" w:rsidTr="00EF3BD3">
        <w:trPr>
          <w:cantSplit/>
          <w:trHeight w:val="34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9CE" w:rsidRPr="00B52311" w:rsidRDefault="006B19CE" w:rsidP="00AC7FC0">
            <w:pPr>
              <w:snapToGrid w:val="0"/>
              <w:rPr>
                <w:b/>
                <w:iCs/>
                <w:sz w:val="28"/>
                <w:szCs w:val="28"/>
              </w:rPr>
            </w:pPr>
            <w:r w:rsidRPr="00B52311">
              <w:rPr>
                <w:b/>
                <w:iCs/>
                <w:sz w:val="28"/>
                <w:szCs w:val="28"/>
              </w:rPr>
              <w:t xml:space="preserve"> - корреспондентский счет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9CE" w:rsidRPr="00B52311" w:rsidRDefault="006B19CE" w:rsidP="00AC7FC0">
            <w:pPr>
              <w:snapToGrid w:val="0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CE" w:rsidRPr="00756D0A" w:rsidRDefault="00843F75" w:rsidP="00BD6626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rFonts w:ascii="TimesNewRoman???????" w:hAnsi="TimesNewRoman???????" w:cs="TimesNewRoman???????"/>
                <w:sz w:val="26"/>
                <w:szCs w:val="26"/>
              </w:rPr>
              <w:t>30101810345250000745</w:t>
            </w:r>
          </w:p>
        </w:tc>
      </w:tr>
      <w:tr w:rsidR="006B19CE" w:rsidRPr="00B52311" w:rsidTr="00EF3BD3">
        <w:trPr>
          <w:cantSplit/>
          <w:trHeight w:val="34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9CE" w:rsidRPr="00B52311" w:rsidRDefault="006B19CE" w:rsidP="00AC7FC0">
            <w:pPr>
              <w:snapToGrid w:val="0"/>
              <w:rPr>
                <w:b/>
                <w:iCs/>
                <w:sz w:val="28"/>
                <w:szCs w:val="28"/>
              </w:rPr>
            </w:pPr>
            <w:r w:rsidRPr="00B52311">
              <w:rPr>
                <w:b/>
                <w:iCs/>
                <w:sz w:val="28"/>
                <w:szCs w:val="28"/>
              </w:rPr>
              <w:t xml:space="preserve"> - БИК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9CE" w:rsidRPr="00B52311" w:rsidRDefault="006B19CE" w:rsidP="00AC7FC0">
            <w:pPr>
              <w:snapToGrid w:val="0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CE" w:rsidRPr="00756D0A" w:rsidRDefault="00843F75" w:rsidP="00AC7FC0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rFonts w:ascii="TimesNewRoman???????" w:hAnsi="TimesNewRoman???????" w:cs="TimesNewRoman???????"/>
                <w:sz w:val="26"/>
                <w:szCs w:val="26"/>
              </w:rPr>
              <w:t>044525745</w:t>
            </w:r>
          </w:p>
        </w:tc>
      </w:tr>
      <w:tr w:rsidR="006B19CE" w:rsidRPr="00B52311" w:rsidTr="00EF3BD3">
        <w:trPr>
          <w:cantSplit/>
          <w:trHeight w:val="34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9CE" w:rsidRPr="00B52311" w:rsidRDefault="006B19CE" w:rsidP="00AC7FC0">
            <w:pPr>
              <w:snapToGrid w:val="0"/>
              <w:rPr>
                <w:b/>
                <w:iCs/>
                <w:sz w:val="28"/>
                <w:szCs w:val="28"/>
              </w:rPr>
            </w:pPr>
            <w:r w:rsidRPr="00B52311">
              <w:rPr>
                <w:b/>
                <w:iCs/>
                <w:sz w:val="28"/>
                <w:szCs w:val="28"/>
              </w:rPr>
              <w:t xml:space="preserve"> - полное наименование банка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9CE" w:rsidRPr="00B52311" w:rsidRDefault="006B19CE" w:rsidP="00AC7FC0">
            <w:pPr>
              <w:snapToGrid w:val="0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CE" w:rsidRPr="00756D0A" w:rsidRDefault="00843F75" w:rsidP="00670F73">
            <w:pPr>
              <w:snapToGrid w:val="0"/>
              <w:rPr>
                <w:iCs/>
                <w:sz w:val="28"/>
                <w:szCs w:val="28"/>
              </w:rPr>
            </w:pPr>
            <w:r w:rsidRPr="00843F75">
              <w:rPr>
                <w:iCs/>
                <w:sz w:val="28"/>
                <w:szCs w:val="28"/>
              </w:rPr>
              <w:t>ВТБ (ПАО) Г. МОСКВА</w:t>
            </w:r>
          </w:p>
        </w:tc>
      </w:tr>
      <w:tr w:rsidR="006B19CE" w:rsidRPr="006F3C36" w:rsidTr="00EF3BD3">
        <w:trPr>
          <w:cantSplit/>
          <w:trHeight w:val="34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9CE" w:rsidRPr="00B52311" w:rsidRDefault="006B19CE" w:rsidP="00AC7FC0">
            <w:pPr>
              <w:snapToGrid w:val="0"/>
              <w:rPr>
                <w:b/>
                <w:iCs/>
                <w:sz w:val="28"/>
                <w:szCs w:val="28"/>
              </w:rPr>
            </w:pPr>
            <w:r w:rsidRPr="00B52311">
              <w:rPr>
                <w:b/>
                <w:iCs/>
                <w:sz w:val="28"/>
                <w:szCs w:val="28"/>
              </w:rPr>
              <w:t>Генеральный директор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9CE" w:rsidRPr="00B52311" w:rsidRDefault="006B19CE" w:rsidP="00AC7FC0">
            <w:pPr>
              <w:snapToGrid w:val="0"/>
              <w:rPr>
                <w:rFonts w:eastAsia="Arial Unicode MS"/>
                <w:b/>
                <w:iCs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9CE" w:rsidRPr="006F3C36" w:rsidRDefault="00843F75" w:rsidP="00AC7FC0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rFonts w:eastAsia="Arial Unicode MS"/>
                <w:iCs/>
                <w:sz w:val="28"/>
                <w:szCs w:val="28"/>
              </w:rPr>
              <w:t>Пузанов Алексей Сергеевич</w:t>
            </w:r>
          </w:p>
        </w:tc>
      </w:tr>
    </w:tbl>
    <w:p w:rsidR="006F3C36" w:rsidRDefault="006F3C36" w:rsidP="006F3C36">
      <w:pPr>
        <w:rPr>
          <w:rFonts w:ascii="Century Gothic" w:hAnsi="Century Gothic"/>
          <w:sz w:val="28"/>
        </w:rPr>
      </w:pPr>
    </w:p>
    <w:sectPr w:rsidR="006F3C36" w:rsidSect="006814BB">
      <w:headerReference w:type="default" r:id="rId9"/>
      <w:footerReference w:type="default" r:id="rId10"/>
      <w:pgSz w:w="11906" w:h="16838" w:code="9"/>
      <w:pgMar w:top="180" w:right="849" w:bottom="142" w:left="1418" w:header="709" w:footer="289" w:gutter="0"/>
      <w:pgNumType w:fmt="numberInDash" w:start="1" w:chapStyle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A3" w:rsidRDefault="007750A3">
      <w:r>
        <w:separator/>
      </w:r>
    </w:p>
  </w:endnote>
  <w:endnote w:type="continuationSeparator" w:id="0">
    <w:p w:rsidR="007750A3" w:rsidRDefault="0077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E9" w:rsidRDefault="00896992" w:rsidP="00DC68DC">
    <w:pPr>
      <w:autoSpaceDE w:val="0"/>
      <w:autoSpaceDN w:val="0"/>
      <w:adjustRightInd w:val="0"/>
      <w:ind w:right="180"/>
      <w:jc w:val="center"/>
      <w:rPr>
        <w:rFonts w:ascii="Century Gothic" w:hAnsi="Century Gothic"/>
        <w:b/>
        <w:bCs/>
        <w:iCs/>
        <w:color w:val="1F497D" w:themeColor="text2"/>
        <w:sz w:val="22"/>
        <w:szCs w:val="22"/>
      </w:rPr>
    </w:pPr>
    <w:r>
      <w:rPr>
        <w:b/>
        <w:bCs/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AFCA1" wp14:editId="259A576D">
              <wp:simplePos x="0" y="0"/>
              <wp:positionH relativeFrom="column">
                <wp:posOffset>29210</wp:posOffset>
              </wp:positionH>
              <wp:positionV relativeFrom="paragraph">
                <wp:posOffset>90805</wp:posOffset>
              </wp:positionV>
              <wp:extent cx="6086475" cy="0"/>
              <wp:effectExtent l="0" t="0" r="9525" b="19050"/>
              <wp:wrapNone/>
              <wp:docPr id="19" name="Прямая соединительная линия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B3C9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1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pt,7.15pt" to="481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" strokecolor="#b3c9e3" strokeweight="1.75pt"/>
          </w:pict>
        </mc:Fallback>
      </mc:AlternateContent>
    </w:r>
  </w:p>
  <w:p w:rsidR="00FA33D6" w:rsidRPr="00DC68DC" w:rsidRDefault="00FA33D6" w:rsidP="002F4BC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A3" w:rsidRDefault="007750A3">
      <w:r>
        <w:separator/>
      </w:r>
    </w:p>
  </w:footnote>
  <w:footnote w:type="continuationSeparator" w:id="0">
    <w:p w:rsidR="007750A3" w:rsidRDefault="0077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D6" w:rsidRDefault="00FA33D6" w:rsidP="003E6A6C">
    <w:pPr>
      <w:pStyle w:val="a6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2E709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F991AE6"/>
    <w:multiLevelType w:val="hybridMultilevel"/>
    <w:tmpl w:val="29762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63EA5"/>
    <w:multiLevelType w:val="hybridMultilevel"/>
    <w:tmpl w:val="DE447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72F85"/>
    <w:multiLevelType w:val="multilevel"/>
    <w:tmpl w:val="8F84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F33A79"/>
    <w:multiLevelType w:val="multilevel"/>
    <w:tmpl w:val="FBC8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94737F"/>
    <w:multiLevelType w:val="hybridMultilevel"/>
    <w:tmpl w:val="636ED2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79418E"/>
    <w:multiLevelType w:val="multilevel"/>
    <w:tmpl w:val="456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6D26B2"/>
    <w:multiLevelType w:val="multilevel"/>
    <w:tmpl w:val="6E2E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933356"/>
    <w:multiLevelType w:val="multilevel"/>
    <w:tmpl w:val="5A6E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E42674"/>
    <w:multiLevelType w:val="multilevel"/>
    <w:tmpl w:val="363C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572023"/>
    <w:multiLevelType w:val="hybridMultilevel"/>
    <w:tmpl w:val="2F6CA6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1717DE6"/>
    <w:multiLevelType w:val="multilevel"/>
    <w:tmpl w:val="F980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5367BD"/>
    <w:multiLevelType w:val="multilevel"/>
    <w:tmpl w:val="1568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B935EC"/>
    <w:multiLevelType w:val="hybridMultilevel"/>
    <w:tmpl w:val="BBB809EC"/>
    <w:lvl w:ilvl="0" w:tplc="E8546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C67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AA6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C83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D2C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E8B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60B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864F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8AB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212D57"/>
    <w:multiLevelType w:val="multilevel"/>
    <w:tmpl w:val="4790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>
      <o:colormru v:ext="edit" colors="#e7781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F1"/>
    <w:rsid w:val="000039DD"/>
    <w:rsid w:val="000044EE"/>
    <w:rsid w:val="00005E26"/>
    <w:rsid w:val="00006F09"/>
    <w:rsid w:val="00011E4E"/>
    <w:rsid w:val="000120B5"/>
    <w:rsid w:val="00024066"/>
    <w:rsid w:val="0002692B"/>
    <w:rsid w:val="00030711"/>
    <w:rsid w:val="000319AD"/>
    <w:rsid w:val="00031D2B"/>
    <w:rsid w:val="000450CC"/>
    <w:rsid w:val="0006039D"/>
    <w:rsid w:val="00061749"/>
    <w:rsid w:val="00064C3C"/>
    <w:rsid w:val="000679EB"/>
    <w:rsid w:val="00070B6D"/>
    <w:rsid w:val="00075185"/>
    <w:rsid w:val="000758D8"/>
    <w:rsid w:val="00076EEC"/>
    <w:rsid w:val="00077E68"/>
    <w:rsid w:val="00080917"/>
    <w:rsid w:val="00081F7A"/>
    <w:rsid w:val="00085D16"/>
    <w:rsid w:val="00086828"/>
    <w:rsid w:val="000873F1"/>
    <w:rsid w:val="000879F5"/>
    <w:rsid w:val="00087AB7"/>
    <w:rsid w:val="00090E35"/>
    <w:rsid w:val="00091938"/>
    <w:rsid w:val="0009449B"/>
    <w:rsid w:val="000A1E32"/>
    <w:rsid w:val="000A76B4"/>
    <w:rsid w:val="000B11C7"/>
    <w:rsid w:val="000B2DA7"/>
    <w:rsid w:val="000B4CDC"/>
    <w:rsid w:val="000C48B2"/>
    <w:rsid w:val="000C6A59"/>
    <w:rsid w:val="000D350C"/>
    <w:rsid w:val="000D4947"/>
    <w:rsid w:val="000E08FC"/>
    <w:rsid w:val="000E3D07"/>
    <w:rsid w:val="000F1FFB"/>
    <w:rsid w:val="000F41C8"/>
    <w:rsid w:val="0010109C"/>
    <w:rsid w:val="00102815"/>
    <w:rsid w:val="001044B0"/>
    <w:rsid w:val="0010515B"/>
    <w:rsid w:val="00106516"/>
    <w:rsid w:val="0011276E"/>
    <w:rsid w:val="00122F20"/>
    <w:rsid w:val="001262B0"/>
    <w:rsid w:val="00134359"/>
    <w:rsid w:val="0013680B"/>
    <w:rsid w:val="00143857"/>
    <w:rsid w:val="00146ACE"/>
    <w:rsid w:val="00150D55"/>
    <w:rsid w:val="00154E5D"/>
    <w:rsid w:val="0016559C"/>
    <w:rsid w:val="00170704"/>
    <w:rsid w:val="00172A32"/>
    <w:rsid w:val="0017463C"/>
    <w:rsid w:val="00182DD3"/>
    <w:rsid w:val="00182F4F"/>
    <w:rsid w:val="00183FB2"/>
    <w:rsid w:val="0018551E"/>
    <w:rsid w:val="00187ED5"/>
    <w:rsid w:val="001917E2"/>
    <w:rsid w:val="00193EF1"/>
    <w:rsid w:val="00196542"/>
    <w:rsid w:val="00196A29"/>
    <w:rsid w:val="00197E3B"/>
    <w:rsid w:val="001B0A54"/>
    <w:rsid w:val="001B34CB"/>
    <w:rsid w:val="001C25EA"/>
    <w:rsid w:val="001C4563"/>
    <w:rsid w:val="001C5F1C"/>
    <w:rsid w:val="001C734E"/>
    <w:rsid w:val="001E16C3"/>
    <w:rsid w:val="001E242E"/>
    <w:rsid w:val="001E302A"/>
    <w:rsid w:val="001E6019"/>
    <w:rsid w:val="001F23E1"/>
    <w:rsid w:val="001F385E"/>
    <w:rsid w:val="001F3C19"/>
    <w:rsid w:val="00203778"/>
    <w:rsid w:val="0021457D"/>
    <w:rsid w:val="002252E7"/>
    <w:rsid w:val="00227D5F"/>
    <w:rsid w:val="00233D57"/>
    <w:rsid w:val="00234069"/>
    <w:rsid w:val="0024512A"/>
    <w:rsid w:val="002510A4"/>
    <w:rsid w:val="00257B14"/>
    <w:rsid w:val="002647B8"/>
    <w:rsid w:val="00267049"/>
    <w:rsid w:val="00273450"/>
    <w:rsid w:val="00284B77"/>
    <w:rsid w:val="00291EB5"/>
    <w:rsid w:val="00297B11"/>
    <w:rsid w:val="002A11D6"/>
    <w:rsid w:val="002B6758"/>
    <w:rsid w:val="002C1CCE"/>
    <w:rsid w:val="002C5A79"/>
    <w:rsid w:val="002C668A"/>
    <w:rsid w:val="002C71E3"/>
    <w:rsid w:val="002D256E"/>
    <w:rsid w:val="002D3F62"/>
    <w:rsid w:val="002E43FD"/>
    <w:rsid w:val="002E50B3"/>
    <w:rsid w:val="002F36CA"/>
    <w:rsid w:val="002F4BC6"/>
    <w:rsid w:val="002F614B"/>
    <w:rsid w:val="002F7CEE"/>
    <w:rsid w:val="0031278B"/>
    <w:rsid w:val="00312FDB"/>
    <w:rsid w:val="00315AF7"/>
    <w:rsid w:val="00315C79"/>
    <w:rsid w:val="003205BD"/>
    <w:rsid w:val="0032711F"/>
    <w:rsid w:val="00331922"/>
    <w:rsid w:val="0034291C"/>
    <w:rsid w:val="00345831"/>
    <w:rsid w:val="00357593"/>
    <w:rsid w:val="003615F0"/>
    <w:rsid w:val="003677EF"/>
    <w:rsid w:val="0037026C"/>
    <w:rsid w:val="003708B3"/>
    <w:rsid w:val="00372C95"/>
    <w:rsid w:val="00377D2F"/>
    <w:rsid w:val="00390685"/>
    <w:rsid w:val="003A425F"/>
    <w:rsid w:val="003A5695"/>
    <w:rsid w:val="003A6CE0"/>
    <w:rsid w:val="003B239C"/>
    <w:rsid w:val="003B4C1D"/>
    <w:rsid w:val="003B7F5E"/>
    <w:rsid w:val="003C0178"/>
    <w:rsid w:val="003C10F1"/>
    <w:rsid w:val="003C3127"/>
    <w:rsid w:val="003C6AD3"/>
    <w:rsid w:val="003D2235"/>
    <w:rsid w:val="003D5C51"/>
    <w:rsid w:val="003E3B18"/>
    <w:rsid w:val="003E6A6C"/>
    <w:rsid w:val="003E7EB8"/>
    <w:rsid w:val="003F0A79"/>
    <w:rsid w:val="003F5E4C"/>
    <w:rsid w:val="003F7988"/>
    <w:rsid w:val="004027C3"/>
    <w:rsid w:val="00405FBD"/>
    <w:rsid w:val="00412E31"/>
    <w:rsid w:val="004152DC"/>
    <w:rsid w:val="0041698E"/>
    <w:rsid w:val="00417817"/>
    <w:rsid w:val="00444BA4"/>
    <w:rsid w:val="0046329D"/>
    <w:rsid w:val="00463ADE"/>
    <w:rsid w:val="00464337"/>
    <w:rsid w:val="004666F2"/>
    <w:rsid w:val="00475151"/>
    <w:rsid w:val="0048291D"/>
    <w:rsid w:val="004900C3"/>
    <w:rsid w:val="004954B9"/>
    <w:rsid w:val="00497FB0"/>
    <w:rsid w:val="00497FC0"/>
    <w:rsid w:val="004A45CD"/>
    <w:rsid w:val="004A7818"/>
    <w:rsid w:val="004B3075"/>
    <w:rsid w:val="004B352E"/>
    <w:rsid w:val="004B42B7"/>
    <w:rsid w:val="004B5472"/>
    <w:rsid w:val="004C32E6"/>
    <w:rsid w:val="004D471D"/>
    <w:rsid w:val="004D63CF"/>
    <w:rsid w:val="004F16B6"/>
    <w:rsid w:val="004F73BC"/>
    <w:rsid w:val="00500858"/>
    <w:rsid w:val="00500FE8"/>
    <w:rsid w:val="00502CC9"/>
    <w:rsid w:val="005136A9"/>
    <w:rsid w:val="00522444"/>
    <w:rsid w:val="00543C8C"/>
    <w:rsid w:val="005445BF"/>
    <w:rsid w:val="00544C12"/>
    <w:rsid w:val="005521C8"/>
    <w:rsid w:val="00554B28"/>
    <w:rsid w:val="0056455C"/>
    <w:rsid w:val="00564658"/>
    <w:rsid w:val="005647B7"/>
    <w:rsid w:val="00565318"/>
    <w:rsid w:val="0056535A"/>
    <w:rsid w:val="00565D3C"/>
    <w:rsid w:val="00570F1C"/>
    <w:rsid w:val="00571BC5"/>
    <w:rsid w:val="00575666"/>
    <w:rsid w:val="005818CC"/>
    <w:rsid w:val="00591034"/>
    <w:rsid w:val="00591112"/>
    <w:rsid w:val="005A1C62"/>
    <w:rsid w:val="005B6A95"/>
    <w:rsid w:val="005B7675"/>
    <w:rsid w:val="005C03F5"/>
    <w:rsid w:val="005D40B2"/>
    <w:rsid w:val="005D4A41"/>
    <w:rsid w:val="005E75A2"/>
    <w:rsid w:val="005E76D3"/>
    <w:rsid w:val="00604C23"/>
    <w:rsid w:val="006113BB"/>
    <w:rsid w:val="00613565"/>
    <w:rsid w:val="00615D54"/>
    <w:rsid w:val="006214D6"/>
    <w:rsid w:val="006242EC"/>
    <w:rsid w:val="006311B6"/>
    <w:rsid w:val="006361B2"/>
    <w:rsid w:val="00645D87"/>
    <w:rsid w:val="0065058D"/>
    <w:rsid w:val="0065232D"/>
    <w:rsid w:val="00660611"/>
    <w:rsid w:val="0066201F"/>
    <w:rsid w:val="006708A1"/>
    <w:rsid w:val="00670F73"/>
    <w:rsid w:val="00671295"/>
    <w:rsid w:val="00672EDB"/>
    <w:rsid w:val="00673096"/>
    <w:rsid w:val="00673FCE"/>
    <w:rsid w:val="0067773D"/>
    <w:rsid w:val="00677AEC"/>
    <w:rsid w:val="006814BB"/>
    <w:rsid w:val="00692771"/>
    <w:rsid w:val="00695020"/>
    <w:rsid w:val="00697659"/>
    <w:rsid w:val="00697FB1"/>
    <w:rsid w:val="006A4824"/>
    <w:rsid w:val="006A75E9"/>
    <w:rsid w:val="006B19CE"/>
    <w:rsid w:val="006B5BD5"/>
    <w:rsid w:val="006D46A4"/>
    <w:rsid w:val="006D7266"/>
    <w:rsid w:val="006E4808"/>
    <w:rsid w:val="006E4CF3"/>
    <w:rsid w:val="006E540B"/>
    <w:rsid w:val="006F295D"/>
    <w:rsid w:val="006F2F30"/>
    <w:rsid w:val="006F3C36"/>
    <w:rsid w:val="006F6FFF"/>
    <w:rsid w:val="006F7E6F"/>
    <w:rsid w:val="00711619"/>
    <w:rsid w:val="0071447F"/>
    <w:rsid w:val="00715CFC"/>
    <w:rsid w:val="00720278"/>
    <w:rsid w:val="00722127"/>
    <w:rsid w:val="007254F0"/>
    <w:rsid w:val="007353AC"/>
    <w:rsid w:val="007431C5"/>
    <w:rsid w:val="00745318"/>
    <w:rsid w:val="00745B8A"/>
    <w:rsid w:val="00755A80"/>
    <w:rsid w:val="00756D0A"/>
    <w:rsid w:val="00761D2A"/>
    <w:rsid w:val="007700B7"/>
    <w:rsid w:val="007722AD"/>
    <w:rsid w:val="0077319A"/>
    <w:rsid w:val="007750A3"/>
    <w:rsid w:val="00776DF8"/>
    <w:rsid w:val="00777CEC"/>
    <w:rsid w:val="00777F9E"/>
    <w:rsid w:val="00782E32"/>
    <w:rsid w:val="007A010C"/>
    <w:rsid w:val="007B5AEF"/>
    <w:rsid w:val="007C018F"/>
    <w:rsid w:val="007C4217"/>
    <w:rsid w:val="007C52F4"/>
    <w:rsid w:val="007F4DDE"/>
    <w:rsid w:val="008013B1"/>
    <w:rsid w:val="00802A59"/>
    <w:rsid w:val="00803F2F"/>
    <w:rsid w:val="008228CF"/>
    <w:rsid w:val="0083012A"/>
    <w:rsid w:val="00832FD5"/>
    <w:rsid w:val="0083408B"/>
    <w:rsid w:val="008407DA"/>
    <w:rsid w:val="00843378"/>
    <w:rsid w:val="00843F75"/>
    <w:rsid w:val="00845108"/>
    <w:rsid w:val="008634B0"/>
    <w:rsid w:val="00867943"/>
    <w:rsid w:val="00877EB3"/>
    <w:rsid w:val="0088008D"/>
    <w:rsid w:val="00880AC4"/>
    <w:rsid w:val="008845AE"/>
    <w:rsid w:val="00896992"/>
    <w:rsid w:val="008A29AE"/>
    <w:rsid w:val="008A38BF"/>
    <w:rsid w:val="008A6990"/>
    <w:rsid w:val="008B4C84"/>
    <w:rsid w:val="008B65B4"/>
    <w:rsid w:val="008B7275"/>
    <w:rsid w:val="008C2659"/>
    <w:rsid w:val="008C27C7"/>
    <w:rsid w:val="008C7E8D"/>
    <w:rsid w:val="008D0206"/>
    <w:rsid w:val="008E2B5C"/>
    <w:rsid w:val="008E32C6"/>
    <w:rsid w:val="008E4D04"/>
    <w:rsid w:val="008E4D80"/>
    <w:rsid w:val="008E5D3E"/>
    <w:rsid w:val="00902727"/>
    <w:rsid w:val="0090434A"/>
    <w:rsid w:val="00911490"/>
    <w:rsid w:val="00912437"/>
    <w:rsid w:val="00921B56"/>
    <w:rsid w:val="009225C4"/>
    <w:rsid w:val="00922CE6"/>
    <w:rsid w:val="00924F5B"/>
    <w:rsid w:val="00930299"/>
    <w:rsid w:val="0093647A"/>
    <w:rsid w:val="0093659D"/>
    <w:rsid w:val="009416C9"/>
    <w:rsid w:val="0094625B"/>
    <w:rsid w:val="00947ACB"/>
    <w:rsid w:val="0095014C"/>
    <w:rsid w:val="00950933"/>
    <w:rsid w:val="00950D94"/>
    <w:rsid w:val="009577C8"/>
    <w:rsid w:val="00961A84"/>
    <w:rsid w:val="00976239"/>
    <w:rsid w:val="00976B58"/>
    <w:rsid w:val="009775B4"/>
    <w:rsid w:val="00982E31"/>
    <w:rsid w:val="00985D90"/>
    <w:rsid w:val="00994E69"/>
    <w:rsid w:val="00997F90"/>
    <w:rsid w:val="009A166E"/>
    <w:rsid w:val="009A2D31"/>
    <w:rsid w:val="009A56EB"/>
    <w:rsid w:val="009B542C"/>
    <w:rsid w:val="009D6F67"/>
    <w:rsid w:val="009E51D0"/>
    <w:rsid w:val="009F4A2A"/>
    <w:rsid w:val="009F7A43"/>
    <w:rsid w:val="00A0018B"/>
    <w:rsid w:val="00A133E2"/>
    <w:rsid w:val="00A1600A"/>
    <w:rsid w:val="00A244A0"/>
    <w:rsid w:val="00A2657A"/>
    <w:rsid w:val="00A33BBA"/>
    <w:rsid w:val="00A343EC"/>
    <w:rsid w:val="00A44006"/>
    <w:rsid w:val="00A50442"/>
    <w:rsid w:val="00A52AF7"/>
    <w:rsid w:val="00A56B7C"/>
    <w:rsid w:val="00A61234"/>
    <w:rsid w:val="00A63F70"/>
    <w:rsid w:val="00A805E2"/>
    <w:rsid w:val="00A849A6"/>
    <w:rsid w:val="00A943F5"/>
    <w:rsid w:val="00A973D7"/>
    <w:rsid w:val="00AA055E"/>
    <w:rsid w:val="00AB6556"/>
    <w:rsid w:val="00AC1BAA"/>
    <w:rsid w:val="00AC2EBD"/>
    <w:rsid w:val="00AD322E"/>
    <w:rsid w:val="00AD5143"/>
    <w:rsid w:val="00AD6B91"/>
    <w:rsid w:val="00AE50FB"/>
    <w:rsid w:val="00AE6752"/>
    <w:rsid w:val="00AF0773"/>
    <w:rsid w:val="00B0093E"/>
    <w:rsid w:val="00B059B9"/>
    <w:rsid w:val="00B11813"/>
    <w:rsid w:val="00B13AF8"/>
    <w:rsid w:val="00B140FB"/>
    <w:rsid w:val="00B16ECC"/>
    <w:rsid w:val="00B17B93"/>
    <w:rsid w:val="00B228B7"/>
    <w:rsid w:val="00B27006"/>
    <w:rsid w:val="00B27468"/>
    <w:rsid w:val="00B324C5"/>
    <w:rsid w:val="00B34695"/>
    <w:rsid w:val="00B360F9"/>
    <w:rsid w:val="00B420A3"/>
    <w:rsid w:val="00B4256B"/>
    <w:rsid w:val="00B448F7"/>
    <w:rsid w:val="00B503C7"/>
    <w:rsid w:val="00B54BCC"/>
    <w:rsid w:val="00B55E5F"/>
    <w:rsid w:val="00B92263"/>
    <w:rsid w:val="00B94A8B"/>
    <w:rsid w:val="00BA5A40"/>
    <w:rsid w:val="00BB3A12"/>
    <w:rsid w:val="00BB4E93"/>
    <w:rsid w:val="00BB7FC6"/>
    <w:rsid w:val="00BC0F13"/>
    <w:rsid w:val="00BC74BF"/>
    <w:rsid w:val="00BD6626"/>
    <w:rsid w:val="00BD787E"/>
    <w:rsid w:val="00BE3253"/>
    <w:rsid w:val="00BF138F"/>
    <w:rsid w:val="00BF1401"/>
    <w:rsid w:val="00BF1772"/>
    <w:rsid w:val="00BF2E6F"/>
    <w:rsid w:val="00BF34C3"/>
    <w:rsid w:val="00BF6E74"/>
    <w:rsid w:val="00C258A7"/>
    <w:rsid w:val="00C30F0A"/>
    <w:rsid w:val="00C31004"/>
    <w:rsid w:val="00C32123"/>
    <w:rsid w:val="00C34F28"/>
    <w:rsid w:val="00C35D18"/>
    <w:rsid w:val="00C44588"/>
    <w:rsid w:val="00C45A80"/>
    <w:rsid w:val="00C54400"/>
    <w:rsid w:val="00C57F48"/>
    <w:rsid w:val="00C652E6"/>
    <w:rsid w:val="00C709D6"/>
    <w:rsid w:val="00C76252"/>
    <w:rsid w:val="00C810DF"/>
    <w:rsid w:val="00C84029"/>
    <w:rsid w:val="00C8429E"/>
    <w:rsid w:val="00C90EAD"/>
    <w:rsid w:val="00C9213F"/>
    <w:rsid w:val="00C92F78"/>
    <w:rsid w:val="00C945C2"/>
    <w:rsid w:val="00C95FE1"/>
    <w:rsid w:val="00C972CF"/>
    <w:rsid w:val="00CB05AD"/>
    <w:rsid w:val="00CB388E"/>
    <w:rsid w:val="00CB7A84"/>
    <w:rsid w:val="00CC1BB4"/>
    <w:rsid w:val="00CC6183"/>
    <w:rsid w:val="00CD5519"/>
    <w:rsid w:val="00CD5824"/>
    <w:rsid w:val="00CD6A96"/>
    <w:rsid w:val="00CD708B"/>
    <w:rsid w:val="00CD7F24"/>
    <w:rsid w:val="00CE29E8"/>
    <w:rsid w:val="00CE3A67"/>
    <w:rsid w:val="00CE6EDD"/>
    <w:rsid w:val="00CF1FE0"/>
    <w:rsid w:val="00CF3EE3"/>
    <w:rsid w:val="00CF7455"/>
    <w:rsid w:val="00D00112"/>
    <w:rsid w:val="00D01FC5"/>
    <w:rsid w:val="00D02D6A"/>
    <w:rsid w:val="00D07ED3"/>
    <w:rsid w:val="00D1010D"/>
    <w:rsid w:val="00D20471"/>
    <w:rsid w:val="00D20802"/>
    <w:rsid w:val="00D2681B"/>
    <w:rsid w:val="00D27661"/>
    <w:rsid w:val="00D313BF"/>
    <w:rsid w:val="00D374BE"/>
    <w:rsid w:val="00D37E9D"/>
    <w:rsid w:val="00D4021C"/>
    <w:rsid w:val="00D41DBB"/>
    <w:rsid w:val="00D44A30"/>
    <w:rsid w:val="00D51704"/>
    <w:rsid w:val="00D54D2C"/>
    <w:rsid w:val="00D61971"/>
    <w:rsid w:val="00D63996"/>
    <w:rsid w:val="00D729B7"/>
    <w:rsid w:val="00D77EA2"/>
    <w:rsid w:val="00D8609F"/>
    <w:rsid w:val="00D8622F"/>
    <w:rsid w:val="00D86F2E"/>
    <w:rsid w:val="00D94B32"/>
    <w:rsid w:val="00DA0F25"/>
    <w:rsid w:val="00DA283A"/>
    <w:rsid w:val="00DA31CD"/>
    <w:rsid w:val="00DA6E7B"/>
    <w:rsid w:val="00DB583F"/>
    <w:rsid w:val="00DC265D"/>
    <w:rsid w:val="00DC53A4"/>
    <w:rsid w:val="00DC68DC"/>
    <w:rsid w:val="00DD0F5F"/>
    <w:rsid w:val="00DD1333"/>
    <w:rsid w:val="00DD5562"/>
    <w:rsid w:val="00DE0627"/>
    <w:rsid w:val="00DE7C26"/>
    <w:rsid w:val="00DF1F19"/>
    <w:rsid w:val="00E013A5"/>
    <w:rsid w:val="00E01B4A"/>
    <w:rsid w:val="00E02140"/>
    <w:rsid w:val="00E04B60"/>
    <w:rsid w:val="00E064AD"/>
    <w:rsid w:val="00E07047"/>
    <w:rsid w:val="00E11825"/>
    <w:rsid w:val="00E12FC3"/>
    <w:rsid w:val="00E13EDC"/>
    <w:rsid w:val="00E14B6E"/>
    <w:rsid w:val="00E1502B"/>
    <w:rsid w:val="00E24290"/>
    <w:rsid w:val="00E30965"/>
    <w:rsid w:val="00E33AA5"/>
    <w:rsid w:val="00E33D7D"/>
    <w:rsid w:val="00E35060"/>
    <w:rsid w:val="00E37517"/>
    <w:rsid w:val="00E44A18"/>
    <w:rsid w:val="00E50E5B"/>
    <w:rsid w:val="00E62B23"/>
    <w:rsid w:val="00E65027"/>
    <w:rsid w:val="00E70BED"/>
    <w:rsid w:val="00E777CD"/>
    <w:rsid w:val="00E826AC"/>
    <w:rsid w:val="00E91A6D"/>
    <w:rsid w:val="00E939AF"/>
    <w:rsid w:val="00E9598E"/>
    <w:rsid w:val="00E96469"/>
    <w:rsid w:val="00E96944"/>
    <w:rsid w:val="00E975B5"/>
    <w:rsid w:val="00EA22AF"/>
    <w:rsid w:val="00EA354B"/>
    <w:rsid w:val="00EA3936"/>
    <w:rsid w:val="00EB6D35"/>
    <w:rsid w:val="00EC3E34"/>
    <w:rsid w:val="00ED057C"/>
    <w:rsid w:val="00ED1A9A"/>
    <w:rsid w:val="00ED4290"/>
    <w:rsid w:val="00EE2C65"/>
    <w:rsid w:val="00EE395A"/>
    <w:rsid w:val="00EF3BD3"/>
    <w:rsid w:val="00F06CCD"/>
    <w:rsid w:val="00F21EDF"/>
    <w:rsid w:val="00F22984"/>
    <w:rsid w:val="00F22F1D"/>
    <w:rsid w:val="00F2370C"/>
    <w:rsid w:val="00F2510B"/>
    <w:rsid w:val="00F254D7"/>
    <w:rsid w:val="00F25A27"/>
    <w:rsid w:val="00F3105C"/>
    <w:rsid w:val="00F319C2"/>
    <w:rsid w:val="00F3316C"/>
    <w:rsid w:val="00F418F4"/>
    <w:rsid w:val="00F4605C"/>
    <w:rsid w:val="00F477B7"/>
    <w:rsid w:val="00F51C67"/>
    <w:rsid w:val="00F524A2"/>
    <w:rsid w:val="00F52636"/>
    <w:rsid w:val="00F6006E"/>
    <w:rsid w:val="00F604E9"/>
    <w:rsid w:val="00F607F2"/>
    <w:rsid w:val="00F70805"/>
    <w:rsid w:val="00F72603"/>
    <w:rsid w:val="00F74A0D"/>
    <w:rsid w:val="00F81670"/>
    <w:rsid w:val="00F87268"/>
    <w:rsid w:val="00F90ACD"/>
    <w:rsid w:val="00F94DE9"/>
    <w:rsid w:val="00F94E4D"/>
    <w:rsid w:val="00F95199"/>
    <w:rsid w:val="00FA33D6"/>
    <w:rsid w:val="00FA758B"/>
    <w:rsid w:val="00FB78CA"/>
    <w:rsid w:val="00FC3DE9"/>
    <w:rsid w:val="00FC4C67"/>
    <w:rsid w:val="00FC519B"/>
    <w:rsid w:val="00FC7FB5"/>
    <w:rsid w:val="00FD025C"/>
    <w:rsid w:val="00FD14E8"/>
    <w:rsid w:val="00FD4F4A"/>
    <w:rsid w:val="00FD50FD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7781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82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color w:val="1E1A12"/>
      <w:sz w:val="26"/>
      <w:szCs w:val="26"/>
    </w:rPr>
  </w:style>
  <w:style w:type="paragraph" w:styleId="5">
    <w:name w:val="heading 5"/>
    <w:basedOn w:val="a"/>
    <w:next w:val="a"/>
    <w:qFormat/>
    <w:rsid w:val="00ED05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99"/>
      <w:jc w:val="center"/>
    </w:pPr>
    <w:rPr>
      <w:b/>
      <w:bCs/>
    </w:rPr>
  </w:style>
  <w:style w:type="paragraph" w:styleId="a4">
    <w:name w:val="Subtitle"/>
    <w:basedOn w:val="a"/>
    <w:qFormat/>
    <w:pPr>
      <w:jc w:val="right"/>
    </w:pPr>
    <w:rPr>
      <w:rFonts w:ascii="Arial" w:hAnsi="Arial" w:cs="Arial"/>
      <w:b/>
      <w:bCs/>
      <w:i/>
      <w:iCs/>
      <w:sz w:val="44"/>
    </w:rPr>
  </w:style>
  <w:style w:type="paragraph" w:styleId="a5">
    <w:name w:val="Normal (Web)"/>
    <w:basedOn w:val="a"/>
    <w:pPr>
      <w:spacing w:before="100" w:beforeAutospacing="1" w:after="100" w:afterAutospacing="1" w:line="300" w:lineRule="atLeast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F87268"/>
    <w:rPr>
      <w:rFonts w:ascii="Tahoma" w:hAnsi="Tahoma" w:cs="Tahoma"/>
      <w:sz w:val="16"/>
      <w:szCs w:val="16"/>
    </w:rPr>
  </w:style>
  <w:style w:type="character" w:styleId="ab">
    <w:name w:val="Hyperlink"/>
    <w:rsid w:val="00F72603"/>
    <w:rPr>
      <w:color w:val="0000FF"/>
      <w:u w:val="single"/>
    </w:rPr>
  </w:style>
  <w:style w:type="paragraph" w:styleId="ac">
    <w:name w:val="Body Text Indent"/>
    <w:basedOn w:val="a"/>
    <w:rsid w:val="00ED057C"/>
    <w:pPr>
      <w:ind w:left="180" w:firstLine="360"/>
    </w:pPr>
    <w:rPr>
      <w:rFonts w:ascii="Verdana" w:hAnsi="Verdana"/>
      <w:sz w:val="22"/>
    </w:rPr>
  </w:style>
  <w:style w:type="character" w:customStyle="1" w:styleId="10">
    <w:name w:val="Строгий1"/>
    <w:rsid w:val="003E7EB8"/>
    <w:rPr>
      <w:b/>
    </w:rPr>
  </w:style>
  <w:style w:type="character" w:styleId="ad">
    <w:name w:val="Strong"/>
    <w:qFormat/>
    <w:rsid w:val="006214D6"/>
    <w:rPr>
      <w:b/>
      <w:bCs/>
    </w:rPr>
  </w:style>
  <w:style w:type="table" w:styleId="ae">
    <w:name w:val="Table Grid"/>
    <w:basedOn w:val="a1"/>
    <w:rsid w:val="007A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D729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C45A80"/>
    <w:pPr>
      <w:spacing w:after="120" w:line="480" w:lineRule="auto"/>
    </w:pPr>
  </w:style>
  <w:style w:type="paragraph" w:customStyle="1" w:styleId="af0">
    <w:name w:val="ПУ"/>
    <w:basedOn w:val="a"/>
    <w:autoRedefine/>
    <w:rsid w:val="00F25A27"/>
    <w:pPr>
      <w:spacing w:before="100" w:beforeAutospacing="1" w:after="100" w:afterAutospacing="1"/>
      <w:ind w:left="4860"/>
      <w:contextualSpacing/>
      <w:jc w:val="both"/>
    </w:pPr>
    <w:rPr>
      <w:szCs w:val="20"/>
    </w:rPr>
  </w:style>
  <w:style w:type="character" w:customStyle="1" w:styleId="a9">
    <w:name w:val="Нижний колонтитул Знак"/>
    <w:link w:val="a8"/>
    <w:uiPriority w:val="99"/>
    <w:rsid w:val="008634B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2F4BC6"/>
    <w:rPr>
      <w:sz w:val="24"/>
      <w:szCs w:val="24"/>
    </w:rPr>
  </w:style>
  <w:style w:type="paragraph" w:styleId="af1">
    <w:name w:val="List Paragraph"/>
    <w:basedOn w:val="a"/>
    <w:uiPriority w:val="34"/>
    <w:qFormat/>
    <w:rsid w:val="00570F1C"/>
    <w:pPr>
      <w:ind w:left="720"/>
      <w:contextualSpacing/>
    </w:pPr>
  </w:style>
  <w:style w:type="paragraph" w:customStyle="1" w:styleId="A0E349F008B644AAB6A282E0D042D17E">
    <w:name w:val="A0E349F008B644AAB6A282E0D042D17E"/>
    <w:rsid w:val="0089699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uiPriority w:val="1"/>
    <w:qFormat/>
    <w:rsid w:val="00EF3BD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82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color w:val="1E1A12"/>
      <w:sz w:val="26"/>
      <w:szCs w:val="26"/>
    </w:rPr>
  </w:style>
  <w:style w:type="paragraph" w:styleId="5">
    <w:name w:val="heading 5"/>
    <w:basedOn w:val="a"/>
    <w:next w:val="a"/>
    <w:qFormat/>
    <w:rsid w:val="00ED05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99"/>
      <w:jc w:val="center"/>
    </w:pPr>
    <w:rPr>
      <w:b/>
      <w:bCs/>
    </w:rPr>
  </w:style>
  <w:style w:type="paragraph" w:styleId="a4">
    <w:name w:val="Subtitle"/>
    <w:basedOn w:val="a"/>
    <w:qFormat/>
    <w:pPr>
      <w:jc w:val="right"/>
    </w:pPr>
    <w:rPr>
      <w:rFonts w:ascii="Arial" w:hAnsi="Arial" w:cs="Arial"/>
      <w:b/>
      <w:bCs/>
      <w:i/>
      <w:iCs/>
      <w:sz w:val="44"/>
    </w:rPr>
  </w:style>
  <w:style w:type="paragraph" w:styleId="a5">
    <w:name w:val="Normal (Web)"/>
    <w:basedOn w:val="a"/>
    <w:pPr>
      <w:spacing w:before="100" w:beforeAutospacing="1" w:after="100" w:afterAutospacing="1" w:line="300" w:lineRule="atLeast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F87268"/>
    <w:rPr>
      <w:rFonts w:ascii="Tahoma" w:hAnsi="Tahoma" w:cs="Tahoma"/>
      <w:sz w:val="16"/>
      <w:szCs w:val="16"/>
    </w:rPr>
  </w:style>
  <w:style w:type="character" w:styleId="ab">
    <w:name w:val="Hyperlink"/>
    <w:rsid w:val="00F72603"/>
    <w:rPr>
      <w:color w:val="0000FF"/>
      <w:u w:val="single"/>
    </w:rPr>
  </w:style>
  <w:style w:type="paragraph" w:styleId="ac">
    <w:name w:val="Body Text Indent"/>
    <w:basedOn w:val="a"/>
    <w:rsid w:val="00ED057C"/>
    <w:pPr>
      <w:ind w:left="180" w:firstLine="360"/>
    </w:pPr>
    <w:rPr>
      <w:rFonts w:ascii="Verdana" w:hAnsi="Verdana"/>
      <w:sz w:val="22"/>
    </w:rPr>
  </w:style>
  <w:style w:type="character" w:customStyle="1" w:styleId="10">
    <w:name w:val="Строгий1"/>
    <w:rsid w:val="003E7EB8"/>
    <w:rPr>
      <w:b/>
    </w:rPr>
  </w:style>
  <w:style w:type="character" w:styleId="ad">
    <w:name w:val="Strong"/>
    <w:qFormat/>
    <w:rsid w:val="006214D6"/>
    <w:rPr>
      <w:b/>
      <w:bCs/>
    </w:rPr>
  </w:style>
  <w:style w:type="table" w:styleId="ae">
    <w:name w:val="Table Grid"/>
    <w:basedOn w:val="a1"/>
    <w:rsid w:val="007A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D729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C45A80"/>
    <w:pPr>
      <w:spacing w:after="120" w:line="480" w:lineRule="auto"/>
    </w:pPr>
  </w:style>
  <w:style w:type="paragraph" w:customStyle="1" w:styleId="af0">
    <w:name w:val="ПУ"/>
    <w:basedOn w:val="a"/>
    <w:autoRedefine/>
    <w:rsid w:val="00F25A27"/>
    <w:pPr>
      <w:spacing w:before="100" w:beforeAutospacing="1" w:after="100" w:afterAutospacing="1"/>
      <w:ind w:left="4860"/>
      <w:contextualSpacing/>
      <w:jc w:val="both"/>
    </w:pPr>
    <w:rPr>
      <w:szCs w:val="20"/>
    </w:rPr>
  </w:style>
  <w:style w:type="character" w:customStyle="1" w:styleId="a9">
    <w:name w:val="Нижний колонтитул Знак"/>
    <w:link w:val="a8"/>
    <w:uiPriority w:val="99"/>
    <w:rsid w:val="008634B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2F4BC6"/>
    <w:rPr>
      <w:sz w:val="24"/>
      <w:szCs w:val="24"/>
    </w:rPr>
  </w:style>
  <w:style w:type="paragraph" w:styleId="af1">
    <w:name w:val="List Paragraph"/>
    <w:basedOn w:val="a"/>
    <w:uiPriority w:val="34"/>
    <w:qFormat/>
    <w:rsid w:val="00570F1C"/>
    <w:pPr>
      <w:ind w:left="720"/>
      <w:contextualSpacing/>
    </w:pPr>
  </w:style>
  <w:style w:type="paragraph" w:customStyle="1" w:styleId="A0E349F008B644AAB6A282E0D042D17E">
    <w:name w:val="A0E349F008B644AAB6A282E0D042D17E"/>
    <w:rsid w:val="0089699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uiPriority w:val="1"/>
    <w:qFormat/>
    <w:rsid w:val="00EF3BD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2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23">
          <w:marLeft w:val="0"/>
          <w:marRight w:val="-30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39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4919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25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4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CECECE"/>
                        <w:bottom w:val="single" w:sz="6" w:space="18" w:color="CECECE"/>
                        <w:right w:val="single" w:sz="6" w:space="0" w:color="CECECE"/>
                      </w:divBdr>
                      <w:divsChild>
                        <w:div w:id="7606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3143">
          <w:marLeft w:val="0"/>
          <w:marRight w:val="-30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6227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461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56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7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CECECE"/>
                        <w:bottom w:val="single" w:sz="6" w:space="18" w:color="CECECE"/>
                        <w:right w:val="single" w:sz="6" w:space="0" w:color="CECECE"/>
                      </w:divBdr>
                      <w:divsChild>
                        <w:div w:id="196013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98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2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C49A-5EA7-44F7-8659-C00D0791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812</CharactersWithSpaces>
  <SharedDoc>false</SharedDoc>
  <HLinks>
    <vt:vector size="12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http://www.texcistrade.ru/</vt:lpwstr>
      </vt:variant>
      <vt:variant>
        <vt:lpwstr/>
      </vt:variant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mailto:sales@texcistrade.ru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2013-02-27T10:08:00Z</cp:lastPrinted>
  <dcterms:created xsi:type="dcterms:W3CDTF">2018-11-22T11:54:00Z</dcterms:created>
  <dcterms:modified xsi:type="dcterms:W3CDTF">2018-11-22T11:56:00Z</dcterms:modified>
</cp:coreProperties>
</file>